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13" w:rsidRDefault="00B67F13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气象</w:t>
            </w:r>
            <w:r w:rsidR="00646CF9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</w:t>
            </w:r>
          </w:p>
          <w:p w:rsidR="00646CF9" w:rsidRPr="00A772FB" w:rsidRDefault="00646CF9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384D9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9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B67F13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E726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日—</w:t>
            </w:r>
            <w:r w:rsidR="00384D9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B67F13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E726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951FAD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E501ED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501ED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726D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6057"/>
        <w:gridCol w:w="2835"/>
        <w:gridCol w:w="1804"/>
        <w:gridCol w:w="546"/>
      </w:tblGrid>
      <w:tr w:rsidR="00D92C86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726DB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E726DB" w:rsidRPr="00A772FB" w:rsidRDefault="00E726DB" w:rsidP="00A21ED4">
            <w:pPr>
              <w:jc w:val="center"/>
              <w:rPr>
                <w:rFonts w:ascii="Times New Roman" w:eastAsiaTheme="minorEastAsia" w:hAnsi="Times New Roman" w:cs="宋体"/>
                <w:color w:val="000000"/>
                <w:szCs w:val="21"/>
              </w:rPr>
            </w:pPr>
            <w:r w:rsidRPr="00A772FB">
              <w:rPr>
                <w:rFonts w:ascii="Times New Roman" w:eastAsiaTheme="minorEastAsia" w:hAnsi="Times New Roman" w:hint="eastAsia"/>
                <w:color w:val="000000"/>
                <w:szCs w:val="21"/>
              </w:rPr>
              <w:t>防雷装置竣工验收许可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26DB" w:rsidRPr="00E726DB" w:rsidRDefault="00E726DB" w:rsidP="007D2BB1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雷验</w:t>
            </w: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NO:A03-2019002</w:t>
            </w: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E726DB" w:rsidRPr="00E726DB" w:rsidRDefault="00E726DB" w:rsidP="002126E6">
            <w:pPr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福州中江化工码头有限公司申请的江阴港区</w:t>
            </w: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12-1#</w:t>
            </w: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、</w:t>
            </w: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12-2#</w:t>
            </w: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泊位工程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726DB" w:rsidRPr="00E726DB" w:rsidRDefault="00E726DB" w:rsidP="002126E6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9135018156733751X5 (</w:t>
            </w: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营业执照</w:t>
            </w: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726DB" w:rsidRPr="00E726DB" w:rsidRDefault="00E726DB" w:rsidP="002126E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福清市</w:t>
            </w:r>
          </w:p>
          <w:p w:rsidR="00E726DB" w:rsidRPr="00E726DB" w:rsidRDefault="00E726DB" w:rsidP="002126E6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E726DB">
              <w:rPr>
                <w:rFonts w:ascii="Times New Roman" w:eastAsiaTheme="minorEastAsia" w:hAnsi="Times New Roman" w:hint="eastAsia"/>
                <w:color w:val="000000"/>
                <w:szCs w:val="21"/>
              </w:rPr>
              <w:t>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26DB" w:rsidRPr="00E726DB" w:rsidRDefault="00E726DB" w:rsidP="002E4C67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</w:tc>
      </w:tr>
      <w:tr w:rsidR="00B67F13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F13" w:rsidRPr="00E501ED" w:rsidRDefault="00B67F13" w:rsidP="002E4C67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5326BF" w:rsidRDefault="005326BF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5326BF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79" w:rsidRDefault="00383379" w:rsidP="00CE5BA2">
      <w:r>
        <w:separator/>
      </w:r>
    </w:p>
  </w:endnote>
  <w:endnote w:type="continuationSeparator" w:id="1">
    <w:p w:rsidR="00383379" w:rsidRDefault="00383379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79" w:rsidRDefault="00383379" w:rsidP="00CE5BA2">
      <w:r>
        <w:separator/>
      </w:r>
    </w:p>
  </w:footnote>
  <w:footnote w:type="continuationSeparator" w:id="1">
    <w:p w:rsidR="00383379" w:rsidRDefault="00383379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1C6D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A0457"/>
    <w:rsid w:val="000A4E80"/>
    <w:rsid w:val="000A50C6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266B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573CC"/>
    <w:rsid w:val="003669F0"/>
    <w:rsid w:val="0036733C"/>
    <w:rsid w:val="003750C5"/>
    <w:rsid w:val="00381CAD"/>
    <w:rsid w:val="00382ED0"/>
    <w:rsid w:val="00383379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26BF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2E86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59DE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375"/>
    <w:rsid w:val="007306D0"/>
    <w:rsid w:val="007379A7"/>
    <w:rsid w:val="0074002D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2BB1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0761E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1FAD"/>
    <w:rsid w:val="0095255A"/>
    <w:rsid w:val="00954AC6"/>
    <w:rsid w:val="0095568E"/>
    <w:rsid w:val="009607F9"/>
    <w:rsid w:val="0096543F"/>
    <w:rsid w:val="00965CFE"/>
    <w:rsid w:val="00971259"/>
    <w:rsid w:val="00971D27"/>
    <w:rsid w:val="009743BE"/>
    <w:rsid w:val="00974A87"/>
    <w:rsid w:val="00981681"/>
    <w:rsid w:val="00982602"/>
    <w:rsid w:val="009838A0"/>
    <w:rsid w:val="0098558B"/>
    <w:rsid w:val="009858D5"/>
    <w:rsid w:val="00985E5E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52DF"/>
    <w:rsid w:val="009F0DB3"/>
    <w:rsid w:val="009F100C"/>
    <w:rsid w:val="009F1B56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0FA6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397C"/>
    <w:rsid w:val="00B65400"/>
    <w:rsid w:val="00B67182"/>
    <w:rsid w:val="00B67F13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34DF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2C86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0928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1ED"/>
    <w:rsid w:val="00E50894"/>
    <w:rsid w:val="00E52FC0"/>
    <w:rsid w:val="00E533AE"/>
    <w:rsid w:val="00E5755E"/>
    <w:rsid w:val="00E602AC"/>
    <w:rsid w:val="00E62803"/>
    <w:rsid w:val="00E726DB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2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QXJ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林强</cp:lastModifiedBy>
  <cp:revision>10</cp:revision>
  <cp:lastPrinted>2016-02-29T00:57:00Z</cp:lastPrinted>
  <dcterms:created xsi:type="dcterms:W3CDTF">2019-04-01T08:56:00Z</dcterms:created>
  <dcterms:modified xsi:type="dcterms:W3CDTF">2019-04-16T00:40:00Z</dcterms:modified>
</cp:coreProperties>
</file>